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0B68D0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576239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F82382">
        <w:rPr>
          <w:rFonts w:ascii="Arial" w:eastAsia="Arial" w:hAnsi="Arial" w:cs="Arial"/>
          <w:sz w:val="36"/>
        </w:rPr>
        <w:t>LABUDOVO</w:t>
      </w:r>
      <w:r w:rsidR="00F73101">
        <w:rPr>
          <w:rFonts w:ascii="Arial" w:eastAsia="Arial" w:hAnsi="Arial" w:cs="Arial"/>
          <w:sz w:val="36"/>
        </w:rPr>
        <w:t xml:space="preserve"> BRDO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576201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576202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bookmarkStart w:id="0" w:name="_GoBack"/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bookmarkEnd w:id="0"/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576203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576204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576205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576206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576207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576208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576209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576210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576211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576212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576213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576214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576215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576216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576217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576218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576219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576220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576221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576222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576223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576224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576225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576226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576227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576228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576229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576230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576231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576232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576233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576234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576235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576236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576237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576238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Labudovo</w:t>
              </w:r>
              <w:proofErr w:type="spellEnd"/>
              <w:r w:rsidR="000B68D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0B68D0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F82382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Labudovo</w:t>
            </w:r>
            <w:proofErr w:type="spellEnd"/>
            <w:r w:rsidR="00F7310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73101">
              <w:rPr>
                <w:rFonts w:ascii="Arial" w:hAnsi="Arial" w:cs="Arial"/>
                <w:szCs w:val="24"/>
              </w:rPr>
              <w:t>Brdo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F82382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B75C47B" wp14:editId="4DF6BE95">
            <wp:extent cx="5731510" cy="445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B68D0"/>
    <w:rsid w:val="000D48B2"/>
    <w:rsid w:val="00126506"/>
    <w:rsid w:val="00131A9F"/>
    <w:rsid w:val="001A2321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73101"/>
    <w:rsid w:val="00F82382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32</cp:revision>
  <cp:lastPrinted>2016-06-08T11:54:00Z</cp:lastPrinted>
  <dcterms:created xsi:type="dcterms:W3CDTF">2016-06-08T11:53:00Z</dcterms:created>
  <dcterms:modified xsi:type="dcterms:W3CDTF">2016-09-05T08:23:00Z</dcterms:modified>
</cp:coreProperties>
</file>