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9225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E46438">
        <w:rPr>
          <w:rFonts w:ascii="Arial" w:eastAsia="Arial" w:hAnsi="Arial" w:cs="Arial"/>
          <w:sz w:val="36"/>
        </w:rPr>
        <w:t>ZVEZDARU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9225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9226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9226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9226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9226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9226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9226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9226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9226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9226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9226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9227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9227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9227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9227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9227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9227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9227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9227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9227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9227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9228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9228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9228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9228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9228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9228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9228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9228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9228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9228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9229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9229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9229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9229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9229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9229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643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Zvezdara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9229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4643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Zvezdara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46438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Bulevar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kralja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Aleksandra, 11050 </w:t>
            </w:r>
            <w:proofErr w:type="spellStart"/>
            <w:r>
              <w:rPr>
                <w:rFonts w:ascii="Arial" w:hAnsi="Arial" w:cs="Arial"/>
                <w:szCs w:val="24"/>
              </w:rPr>
              <w:t>Zvezdara</w:t>
            </w:r>
            <w:proofErr w:type="spellEnd"/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46438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C82E43">
              <w:rPr>
                <w:rFonts w:ascii="Arial" w:hAnsi="Arial" w:cs="Arial"/>
                <w:szCs w:val="24"/>
              </w:rPr>
              <w:t>069/30-80-584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E46438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E46438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360A62ED" wp14:editId="4781E967">
            <wp:extent cx="4622800" cy="5485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29245" cy="549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E46438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8C3B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2016-02-04T10:57:00Z</dcterms:created>
  <dcterms:modified xsi:type="dcterms:W3CDTF">2016-02-04T10:57:00Z</dcterms:modified>
</cp:coreProperties>
</file>